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77" w:rsidRPr="00002977" w:rsidRDefault="00CA0BC7" w:rsidP="0000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844E3E">
        <w:rPr>
          <w:rFonts w:ascii="Times New Roman" w:hAnsi="Times New Roman" w:cs="Times New Roman"/>
        </w:rPr>
        <w:t xml:space="preserve"> do Zapytania ofertowego nr</w:t>
      </w:r>
      <w:bookmarkStart w:id="0" w:name="_Hlk8124436"/>
      <w:r w:rsidR="00002977" w:rsidRPr="00002977">
        <w:rPr>
          <w:rFonts w:ascii="Times New Roman" w:hAnsi="Times New Roman" w:cs="Times New Roman"/>
        </w:rPr>
        <w:t xml:space="preserve"> 1/05/2019 – </w:t>
      </w:r>
      <w:bookmarkStart w:id="1" w:name="_Hlk8123945"/>
      <w:r w:rsidR="00002977" w:rsidRPr="00002977">
        <w:rPr>
          <w:rFonts w:ascii="Times New Roman" w:hAnsi="Times New Roman" w:cs="Times New Roman"/>
        </w:rPr>
        <w:t>Kupno usług B+R wykonywanych na podstawie umowy – Przeprowadzenie badań w zakresie bilansu energetycznego instalacji do odzysku ciepła</w:t>
      </w:r>
      <w:bookmarkEnd w:id="1"/>
    </w:p>
    <w:bookmarkEnd w:id="0"/>
    <w:p w:rsidR="00CA0BC7" w:rsidRPr="00844E3E" w:rsidRDefault="00CA0BC7" w:rsidP="00CA0BC7">
      <w:pPr>
        <w:rPr>
          <w:rFonts w:ascii="Times New Roman" w:hAnsi="Times New Roman" w:cs="Times New Roman"/>
        </w:rPr>
      </w:pPr>
    </w:p>
    <w:p w:rsidR="00CA0BC7" w:rsidRPr="007F52F3" w:rsidRDefault="00CA0BC7" w:rsidP="00CA0BC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FC3C50" w:rsidRPr="007F52F3" w:rsidRDefault="00FC3C50" w:rsidP="00FC3C5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FC3C50" w:rsidRPr="007F52F3" w:rsidRDefault="00FC3C50" w:rsidP="00FC3C50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:rsidR="00FC3C50" w:rsidRDefault="00FC3C50" w:rsidP="00FC3C50">
      <w:pPr>
        <w:jc w:val="center"/>
        <w:rPr>
          <w:b/>
          <w:bCs/>
        </w:rPr>
      </w:pPr>
    </w:p>
    <w:p w:rsidR="00FC3C50" w:rsidRPr="007F52F3" w:rsidRDefault="00FC3C50" w:rsidP="00FC3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C3C50" w:rsidRPr="007F52F3" w:rsidRDefault="00FC3C50" w:rsidP="00FC3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B689E">
        <w:rPr>
          <w:rFonts w:ascii="Times New Roman" w:hAnsi="Times New Roman" w:cs="Times New Roman"/>
          <w:b/>
          <w:bCs/>
          <w:sz w:val="24"/>
          <w:szCs w:val="24"/>
        </w:rPr>
        <w:t>braku powiązań osobowy lub kapitałowych z Zamawiającym</w:t>
      </w:r>
    </w:p>
    <w:p w:rsidR="00B93EC1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Niniejszym oświadczam, że jako Oferent nie jestem powiązany z Zamaw</w:t>
      </w:r>
      <w:r w:rsidR="00B93EC1">
        <w:rPr>
          <w:rFonts w:ascii="Times New Roman" w:hAnsi="Times New Roman" w:cs="Times New Roman"/>
          <w:sz w:val="24"/>
          <w:szCs w:val="24"/>
        </w:rPr>
        <w:t>iającym osobowo lub kapitałowo.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posiadania co najmniej 10% udziałów lub akcji,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:rsidR="006B689E" w:rsidRPr="002402F8" w:rsidRDefault="006B689E" w:rsidP="00FC3C50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B689E" w:rsidRDefault="00FC3C50" w:rsidP="002402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</w:t>
      </w:r>
      <w:r w:rsidR="0000297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2402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402F8" w:rsidRDefault="002402F8" w:rsidP="002402F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C3C50" w:rsidRPr="007F52F3" w:rsidRDefault="00FC3C50" w:rsidP="00FC3C5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FC3C50" w:rsidRDefault="00FC3C50" w:rsidP="00FC3C5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5446D1" w:rsidRPr="002402F8" w:rsidRDefault="00FC3C50" w:rsidP="002402F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bookmarkStart w:id="2" w:name="_GoBack"/>
      <w:bookmarkEnd w:id="2"/>
    </w:p>
    <w:sectPr w:rsidR="005446D1" w:rsidRPr="002402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C3" w:rsidRDefault="00F87FC3" w:rsidP="00FD56A0">
      <w:pPr>
        <w:spacing w:after="0" w:line="240" w:lineRule="auto"/>
      </w:pPr>
      <w:r>
        <w:separator/>
      </w:r>
    </w:p>
  </w:endnote>
  <w:endnote w:type="continuationSeparator" w:id="0">
    <w:p w:rsidR="00F87FC3" w:rsidRDefault="00F87FC3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C3" w:rsidRDefault="00F87FC3" w:rsidP="00FD56A0">
      <w:pPr>
        <w:spacing w:after="0" w:line="240" w:lineRule="auto"/>
      </w:pPr>
      <w:r>
        <w:separator/>
      </w:r>
    </w:p>
  </w:footnote>
  <w:footnote w:type="continuationSeparator" w:id="0">
    <w:p w:rsidR="00F87FC3" w:rsidRDefault="00F87FC3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00C26"/>
    <w:rsid w:val="00002977"/>
    <w:rsid w:val="00095430"/>
    <w:rsid w:val="002402F8"/>
    <w:rsid w:val="002C524B"/>
    <w:rsid w:val="003338A7"/>
    <w:rsid w:val="003F674C"/>
    <w:rsid w:val="00494057"/>
    <w:rsid w:val="005446D1"/>
    <w:rsid w:val="006B689E"/>
    <w:rsid w:val="007137EB"/>
    <w:rsid w:val="008949F8"/>
    <w:rsid w:val="008A38F5"/>
    <w:rsid w:val="00A62933"/>
    <w:rsid w:val="00AF75E5"/>
    <w:rsid w:val="00B13E84"/>
    <w:rsid w:val="00B93EC1"/>
    <w:rsid w:val="00C162DF"/>
    <w:rsid w:val="00CA0BC7"/>
    <w:rsid w:val="00EE12E8"/>
    <w:rsid w:val="00F87FC3"/>
    <w:rsid w:val="00FC3C50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877D0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3</cp:revision>
  <dcterms:created xsi:type="dcterms:W3CDTF">2019-05-07T11:08:00Z</dcterms:created>
  <dcterms:modified xsi:type="dcterms:W3CDTF">2019-05-13T11:19:00Z</dcterms:modified>
</cp:coreProperties>
</file>